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bookmarkStart w:id="0" w:name="block-17615316"/>
      <w:r w:rsidRPr="00030A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30A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030A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30AEC">
        <w:rPr>
          <w:rFonts w:ascii="Times New Roman" w:hAnsi="Times New Roman"/>
          <w:b/>
          <w:color w:val="000000"/>
          <w:sz w:val="28"/>
          <w:lang w:val="ru-RU"/>
        </w:rPr>
        <w:t>Администрация Екатериновского муниципального района Саратовской области</w:t>
      </w:r>
      <w:bookmarkEnd w:id="2"/>
      <w:r w:rsidRPr="00030A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0AEC">
        <w:rPr>
          <w:rFonts w:ascii="Times New Roman" w:hAnsi="Times New Roman"/>
          <w:color w:val="000000"/>
          <w:sz w:val="28"/>
          <w:lang w:val="ru-RU"/>
        </w:rPr>
        <w:t>​</w:t>
      </w:r>
    </w:p>
    <w:p w:rsidR="00D113AC" w:rsidRDefault="00030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р.п. Екатериновка</w:t>
      </w:r>
    </w:p>
    <w:p w:rsidR="00D113AC" w:rsidRDefault="00D113AC">
      <w:pPr>
        <w:spacing w:after="0"/>
        <w:ind w:left="120"/>
      </w:pPr>
    </w:p>
    <w:p w:rsidR="00D113AC" w:rsidRDefault="00D113AC">
      <w:pPr>
        <w:spacing w:after="0"/>
        <w:ind w:left="120"/>
      </w:pPr>
    </w:p>
    <w:p w:rsidR="00D113AC" w:rsidRDefault="00D113AC">
      <w:pPr>
        <w:spacing w:after="0"/>
        <w:ind w:left="120"/>
      </w:pPr>
    </w:p>
    <w:p w:rsidR="00D113AC" w:rsidRDefault="00D113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0AEC" w:rsidRPr="00030AEC" w:rsidTr="00030AEC">
        <w:tc>
          <w:tcPr>
            <w:tcW w:w="3114" w:type="dxa"/>
          </w:tcPr>
          <w:p w:rsidR="00030AEC" w:rsidRPr="0040209D" w:rsidRDefault="00030AEC" w:rsidP="00030A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0AEC" w:rsidRPr="008944ED" w:rsidRDefault="00030AEC" w:rsidP="00030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30AEC" w:rsidRDefault="00030AEC" w:rsidP="00030A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0AEC" w:rsidRPr="008944ED" w:rsidRDefault="00030AEC" w:rsidP="00030A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030AEC" w:rsidRDefault="00030AEC" w:rsidP="00030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30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0AEC" w:rsidRPr="0040209D" w:rsidRDefault="00030AEC" w:rsidP="00030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0AEC" w:rsidRPr="0040209D" w:rsidRDefault="00030AEC" w:rsidP="00030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0AEC" w:rsidRPr="008944ED" w:rsidRDefault="00030AEC" w:rsidP="00030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УВР</w:t>
            </w:r>
          </w:p>
          <w:p w:rsidR="00030AEC" w:rsidRDefault="00030AEC" w:rsidP="00030A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0AEC" w:rsidRPr="008944ED" w:rsidRDefault="00030AEC" w:rsidP="00030A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030AEC" w:rsidRDefault="00030AEC" w:rsidP="00030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0AEC" w:rsidRPr="0040209D" w:rsidRDefault="00030AEC" w:rsidP="00030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0AEC" w:rsidRDefault="00030AEC" w:rsidP="00030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0AEC" w:rsidRPr="008944ED" w:rsidRDefault="00030AEC" w:rsidP="00030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МБОУ СОШ №1</w:t>
            </w:r>
          </w:p>
          <w:p w:rsidR="00030AEC" w:rsidRDefault="00030AEC" w:rsidP="00030A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0AEC" w:rsidRPr="008944ED" w:rsidRDefault="00030AEC" w:rsidP="00030A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30AEC" w:rsidRDefault="00030AEC" w:rsidP="00030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0AEC" w:rsidRPr="0040209D" w:rsidRDefault="00030AEC" w:rsidP="00030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/>
        <w:ind w:left="120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‌</w:t>
      </w: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2365281)</w:t>
      </w: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113AC" w:rsidRPr="00030AEC" w:rsidRDefault="00030AEC">
      <w:pPr>
        <w:spacing w:after="0" w:line="408" w:lineRule="auto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D113AC">
      <w:pPr>
        <w:spacing w:after="0"/>
        <w:ind w:left="120"/>
        <w:jc w:val="center"/>
        <w:rPr>
          <w:lang w:val="ru-RU"/>
        </w:rPr>
      </w:pPr>
    </w:p>
    <w:p w:rsidR="00D113AC" w:rsidRPr="00030AEC" w:rsidRDefault="00030AEC">
      <w:pPr>
        <w:spacing w:after="0"/>
        <w:ind w:left="120"/>
        <w:jc w:val="center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30AEC">
        <w:rPr>
          <w:rFonts w:ascii="Times New Roman" w:hAnsi="Times New Roman"/>
          <w:b/>
          <w:color w:val="000000"/>
          <w:sz w:val="28"/>
          <w:lang w:val="ru-RU"/>
        </w:rPr>
        <w:t>Екатериновка</w:t>
      </w:r>
      <w:bookmarkEnd w:id="3"/>
      <w:r w:rsidRPr="00030A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30AE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030A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0AEC">
        <w:rPr>
          <w:rFonts w:ascii="Times New Roman" w:hAnsi="Times New Roman"/>
          <w:color w:val="000000"/>
          <w:sz w:val="28"/>
          <w:lang w:val="ru-RU"/>
        </w:rPr>
        <w:t>​</w:t>
      </w: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D113AC">
      <w:pPr>
        <w:rPr>
          <w:lang w:val="ru-RU"/>
        </w:rPr>
        <w:sectPr w:rsidR="00D113AC" w:rsidRPr="00030AEC">
          <w:pgSz w:w="11906" w:h="16383"/>
          <w:pgMar w:top="1134" w:right="850" w:bottom="1134" w:left="1701" w:header="720" w:footer="720" w:gutter="0"/>
          <w:cols w:space="720"/>
        </w:sect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bookmarkStart w:id="5" w:name="block-17615313"/>
      <w:bookmarkEnd w:id="0"/>
      <w:r w:rsidRPr="00030A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13AC" w:rsidRPr="00030AEC" w:rsidRDefault="00D113AC">
      <w:pPr>
        <w:spacing w:after="0" w:line="264" w:lineRule="auto"/>
        <w:ind w:left="120"/>
        <w:jc w:val="both"/>
        <w:rPr>
          <w:lang w:val="ru-RU"/>
        </w:rPr>
      </w:pP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30A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30A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13AC" w:rsidRPr="00030AEC" w:rsidRDefault="00D113AC">
      <w:pPr>
        <w:spacing w:after="0" w:line="264" w:lineRule="auto"/>
        <w:ind w:left="120"/>
        <w:jc w:val="both"/>
        <w:rPr>
          <w:lang w:val="ru-RU"/>
        </w:rPr>
      </w:pPr>
    </w:p>
    <w:p w:rsidR="00D113AC" w:rsidRPr="00030AEC" w:rsidRDefault="00D113AC">
      <w:pPr>
        <w:rPr>
          <w:lang w:val="ru-RU"/>
        </w:rPr>
        <w:sectPr w:rsidR="00D113AC" w:rsidRPr="00030AEC">
          <w:pgSz w:w="11906" w:h="16383"/>
          <w:pgMar w:top="1134" w:right="850" w:bottom="1134" w:left="1701" w:header="720" w:footer="720" w:gutter="0"/>
          <w:cols w:space="720"/>
        </w:sect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bookmarkStart w:id="7" w:name="block-17615317"/>
      <w:bookmarkEnd w:id="5"/>
      <w:r w:rsidRPr="00030A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13AC" w:rsidRPr="00030AEC" w:rsidRDefault="00D113AC">
      <w:pPr>
        <w:spacing w:after="0" w:line="264" w:lineRule="auto"/>
        <w:ind w:left="120"/>
        <w:jc w:val="both"/>
        <w:rPr>
          <w:lang w:val="ru-RU"/>
        </w:r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3AC" w:rsidRPr="00030AEC" w:rsidRDefault="00D113AC">
      <w:pPr>
        <w:spacing w:after="0" w:line="264" w:lineRule="auto"/>
        <w:ind w:left="120"/>
        <w:jc w:val="both"/>
        <w:rPr>
          <w:lang w:val="ru-RU"/>
        </w:rPr>
      </w:pP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113AC" w:rsidRPr="00030AEC" w:rsidRDefault="00D113A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/>
        <w:ind w:left="120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113AC" w:rsidRDefault="00030AEC">
      <w:pPr>
        <w:spacing w:after="0" w:line="264" w:lineRule="auto"/>
        <w:ind w:firstLine="600"/>
        <w:jc w:val="both"/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>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113AC" w:rsidRPr="00030AEC" w:rsidRDefault="00D113A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113AC" w:rsidRPr="00030AEC" w:rsidRDefault="00030AEC">
      <w:pPr>
        <w:spacing w:after="0"/>
        <w:ind w:left="120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30AE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113AC" w:rsidRPr="00030AEC" w:rsidRDefault="00D113A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113AC" w:rsidRPr="00030AEC" w:rsidRDefault="00030AEC">
      <w:pPr>
        <w:spacing w:after="0"/>
        <w:ind w:left="120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113AC" w:rsidRDefault="00030AEC">
      <w:pPr>
        <w:spacing w:after="0" w:line="264" w:lineRule="auto"/>
        <w:ind w:firstLine="600"/>
        <w:jc w:val="both"/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30AE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113AC" w:rsidRPr="00030AEC" w:rsidRDefault="00D113AC">
      <w:pPr>
        <w:rPr>
          <w:lang w:val="ru-RU"/>
        </w:rPr>
        <w:sectPr w:rsidR="00D113AC" w:rsidRPr="00030AEC">
          <w:pgSz w:w="11906" w:h="16383"/>
          <w:pgMar w:top="1134" w:right="850" w:bottom="1134" w:left="1701" w:header="720" w:footer="720" w:gutter="0"/>
          <w:cols w:space="720"/>
        </w:sect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bookmarkStart w:id="11" w:name="block-17615314"/>
      <w:bookmarkEnd w:id="7"/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0AE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113AC" w:rsidRPr="00030AEC" w:rsidRDefault="00D113AC">
      <w:pPr>
        <w:spacing w:after="0" w:line="264" w:lineRule="auto"/>
        <w:ind w:left="120"/>
        <w:jc w:val="both"/>
        <w:rPr>
          <w:lang w:val="ru-RU"/>
        </w:r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30A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113AC" w:rsidRPr="00030AEC" w:rsidRDefault="00030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113AC" w:rsidRPr="00030AEC" w:rsidRDefault="00030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113AC" w:rsidRDefault="0003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113AC" w:rsidRPr="00030AEC" w:rsidRDefault="00030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113AC" w:rsidRPr="00030AEC" w:rsidRDefault="00030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113AC" w:rsidRPr="00030AEC" w:rsidRDefault="00030AEC">
      <w:pPr>
        <w:spacing w:after="0"/>
        <w:ind w:left="120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113AC" w:rsidRDefault="0003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113AC" w:rsidRDefault="0003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113AC" w:rsidRPr="00030AEC" w:rsidRDefault="00030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113AC" w:rsidRPr="00030AEC" w:rsidRDefault="00030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13AC" w:rsidRDefault="00030A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113AC" w:rsidRPr="00030AEC" w:rsidRDefault="00030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113AC" w:rsidRPr="00030AEC" w:rsidRDefault="00030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113AC" w:rsidRPr="00030AEC" w:rsidRDefault="00030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113AC" w:rsidRPr="00030AEC" w:rsidRDefault="00030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113AC" w:rsidRPr="00030AEC" w:rsidRDefault="00030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113AC" w:rsidRPr="00030AEC" w:rsidRDefault="00030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113AC" w:rsidRPr="00030AEC" w:rsidRDefault="00030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113AC" w:rsidRPr="00030AEC" w:rsidRDefault="00030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113AC" w:rsidRPr="00030AEC" w:rsidRDefault="00030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113AC" w:rsidRPr="00030AEC" w:rsidRDefault="00030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113AC" w:rsidRPr="00030AEC" w:rsidRDefault="00030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113AC" w:rsidRPr="00030AEC" w:rsidRDefault="00D113A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113AC" w:rsidRPr="00030AEC" w:rsidRDefault="00D113AC">
      <w:pPr>
        <w:spacing w:after="0"/>
        <w:ind w:left="120"/>
        <w:rPr>
          <w:lang w:val="ru-RU"/>
        </w:rPr>
      </w:pPr>
    </w:p>
    <w:p w:rsidR="00D113AC" w:rsidRPr="00030AEC" w:rsidRDefault="00030AEC">
      <w:pPr>
        <w:spacing w:after="0"/>
        <w:ind w:left="120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3AC" w:rsidRPr="00030AEC" w:rsidRDefault="00D113AC">
      <w:pPr>
        <w:spacing w:after="0" w:line="264" w:lineRule="auto"/>
        <w:ind w:left="120"/>
        <w:jc w:val="both"/>
        <w:rPr>
          <w:lang w:val="ru-RU"/>
        </w:rPr>
      </w:pP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30AE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0AE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0AE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113AC" w:rsidRPr="00030AEC" w:rsidRDefault="00030AEC">
      <w:pPr>
        <w:spacing w:after="0" w:line="264" w:lineRule="auto"/>
        <w:ind w:left="12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0AE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30A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0AEC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0AE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30AE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30AE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113AC" w:rsidRPr="00030AEC" w:rsidRDefault="00030AEC">
      <w:pPr>
        <w:spacing w:after="0" w:line="264" w:lineRule="auto"/>
        <w:ind w:firstLine="600"/>
        <w:jc w:val="both"/>
        <w:rPr>
          <w:lang w:val="ru-RU"/>
        </w:rPr>
      </w:pPr>
      <w:r w:rsidRPr="00030A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113AC" w:rsidRPr="00030AEC" w:rsidRDefault="00D113AC">
      <w:pPr>
        <w:rPr>
          <w:lang w:val="ru-RU"/>
        </w:rPr>
        <w:sectPr w:rsidR="00D113AC" w:rsidRPr="00030AEC">
          <w:pgSz w:w="11906" w:h="16383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bookmarkStart w:id="16" w:name="block-17615315"/>
      <w:bookmarkEnd w:id="11"/>
      <w:r w:rsidRPr="00030A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13AC" w:rsidRDefault="0003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1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/>
        </w:tc>
      </w:tr>
    </w:tbl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1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/>
        </w:tc>
      </w:tr>
    </w:tbl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1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/>
        </w:tc>
      </w:tr>
    </w:tbl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13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3AC" w:rsidRDefault="00D113AC"/>
        </w:tc>
      </w:tr>
    </w:tbl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bookmarkStart w:id="17" w:name="block-1761531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D113A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3AC" w:rsidRDefault="00D11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3AC" w:rsidRDefault="00D113AC"/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 w:rsidRPr="00030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 Итоговый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0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113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13AC" w:rsidRDefault="00D113AC">
            <w:pPr>
              <w:spacing w:after="0"/>
              <w:ind w:left="135"/>
            </w:pPr>
          </w:p>
        </w:tc>
      </w:tr>
      <w:tr w:rsidR="00D11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3AC" w:rsidRPr="00030AEC" w:rsidRDefault="00030AEC">
            <w:pPr>
              <w:spacing w:after="0"/>
              <w:ind w:left="135"/>
              <w:rPr>
                <w:lang w:val="ru-RU"/>
              </w:rPr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 w:rsidRPr="00030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13AC" w:rsidRDefault="0003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3AC" w:rsidRDefault="00D113AC"/>
        </w:tc>
      </w:tr>
    </w:tbl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p w:rsidR="00D113AC" w:rsidRDefault="00D113AC">
      <w:pPr>
        <w:sectPr w:rsidR="00D11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3AC" w:rsidRDefault="00030AEC">
      <w:pPr>
        <w:spacing w:after="0"/>
        <w:ind w:left="120"/>
      </w:pPr>
      <w:bookmarkStart w:id="19" w:name="block-1761531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13AC" w:rsidRDefault="0003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13AC" w:rsidRDefault="0003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13AC" w:rsidRDefault="0003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113AC" w:rsidRDefault="00030A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13AC" w:rsidRDefault="0003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13AC" w:rsidRDefault="0003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13AC" w:rsidRDefault="00D113AC">
      <w:pPr>
        <w:spacing w:after="0"/>
        <w:ind w:left="120"/>
      </w:pPr>
    </w:p>
    <w:p w:rsidR="00D113AC" w:rsidRPr="00030AEC" w:rsidRDefault="00030AEC">
      <w:pPr>
        <w:spacing w:after="0" w:line="480" w:lineRule="auto"/>
        <w:ind w:left="120"/>
        <w:rPr>
          <w:lang w:val="ru-RU"/>
        </w:rPr>
      </w:pPr>
      <w:r w:rsidRPr="00030A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3AC" w:rsidRDefault="00030A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113AC" w:rsidRDefault="00D113AC">
      <w:pPr>
        <w:sectPr w:rsidR="00D113A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30AEC" w:rsidRDefault="00030AEC"/>
    <w:sectPr w:rsidR="00030A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0C3"/>
    <w:multiLevelType w:val="multilevel"/>
    <w:tmpl w:val="C9068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D74BD"/>
    <w:multiLevelType w:val="multilevel"/>
    <w:tmpl w:val="7E3AF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A20D1"/>
    <w:multiLevelType w:val="multilevel"/>
    <w:tmpl w:val="40BE2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7284E"/>
    <w:multiLevelType w:val="multilevel"/>
    <w:tmpl w:val="EB666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F6F60"/>
    <w:multiLevelType w:val="multilevel"/>
    <w:tmpl w:val="1FC4E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A3A52"/>
    <w:multiLevelType w:val="multilevel"/>
    <w:tmpl w:val="4BE27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13AC"/>
    <w:rsid w:val="00030AEC"/>
    <w:rsid w:val="008E7473"/>
    <w:rsid w:val="00D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d0d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c890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acc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ba1c" TargetMode="External"/><Relationship Id="rId41" Type="http://schemas.openxmlformats.org/officeDocument/2006/relationships/hyperlink" Target="https://m.edsoo.ru/8a149c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9a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48</Pages>
  <Words>10663</Words>
  <Characters>60784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2023-09-10T10:24:00Z</dcterms:created>
  <dcterms:modified xsi:type="dcterms:W3CDTF">2023-09-10T17:39:00Z</dcterms:modified>
</cp:coreProperties>
</file>